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EDB" w:rsidRPr="00E03EDB" w:rsidRDefault="00E03EDB" w:rsidP="00E03ED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03EDB">
        <w:rPr>
          <w:rFonts w:ascii="宋体" w:eastAsia="宋体" w:hAnsi="宋体" w:cs="宋体"/>
          <w:kern w:val="0"/>
          <w:sz w:val="24"/>
          <w:szCs w:val="24"/>
        </w:rPr>
        <w:t>1. 请描述你工作中已取得的最值得肯定的成绩，举例说明你在遇到最复杂的管理问题时，是如何处理的(800字以内)。</w:t>
      </w:r>
      <w:r w:rsidRPr="00E03EDB">
        <w:rPr>
          <w:rFonts w:ascii="宋体" w:eastAsia="宋体" w:hAnsi="宋体" w:cs="宋体"/>
          <w:kern w:val="0"/>
          <w:sz w:val="24"/>
          <w:szCs w:val="24"/>
        </w:rPr>
        <w:br/>
      </w:r>
      <w:r w:rsidRPr="00E03EDB">
        <w:rPr>
          <w:rFonts w:ascii="宋体" w:eastAsia="宋体" w:hAnsi="宋体" w:cs="宋体"/>
          <w:kern w:val="0"/>
          <w:sz w:val="24"/>
          <w:szCs w:val="24"/>
        </w:rPr>
        <w:br/>
      </w:r>
      <w:r w:rsidRPr="00E03EDB">
        <w:rPr>
          <w:rFonts w:ascii="宋体" w:eastAsia="宋体" w:hAnsi="宋体" w:cs="宋体"/>
          <w:kern w:val="0"/>
          <w:sz w:val="24"/>
          <w:szCs w:val="24"/>
        </w:rPr>
        <w:br/>
        <w:t>2. 请介绍你的独特优势和天津大学MBA项目录取你的理由（500字以内）。</w:t>
      </w:r>
      <w:r w:rsidRPr="00E03EDB">
        <w:rPr>
          <w:rFonts w:ascii="宋体" w:eastAsia="宋体" w:hAnsi="宋体" w:cs="宋体"/>
          <w:kern w:val="0"/>
          <w:sz w:val="24"/>
          <w:szCs w:val="24"/>
        </w:rPr>
        <w:br/>
      </w:r>
      <w:r w:rsidRPr="00E03EDB">
        <w:rPr>
          <w:rFonts w:ascii="宋体" w:eastAsia="宋体" w:hAnsi="宋体" w:cs="宋体"/>
          <w:kern w:val="0"/>
          <w:sz w:val="24"/>
          <w:szCs w:val="24"/>
        </w:rPr>
        <w:br/>
      </w:r>
      <w:r w:rsidRPr="00E03EDB">
        <w:rPr>
          <w:rFonts w:ascii="宋体" w:eastAsia="宋体" w:hAnsi="宋体" w:cs="宋体"/>
          <w:kern w:val="0"/>
          <w:sz w:val="24"/>
          <w:szCs w:val="24"/>
        </w:rPr>
        <w:br/>
        <w:t xml:space="preserve">3.根据天津大学MBA项目的培养特色，你希望今后在这里得到哪些素质的提高？ </w:t>
      </w:r>
    </w:p>
    <w:p w:rsidR="00F6377D" w:rsidRPr="00E03EDB" w:rsidRDefault="00920312"/>
    <w:sectPr w:rsidR="00F6377D" w:rsidRPr="00E03EDB" w:rsidSect="00941D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312" w:rsidRDefault="00920312" w:rsidP="00E03EDB">
      <w:r>
        <w:separator/>
      </w:r>
    </w:p>
  </w:endnote>
  <w:endnote w:type="continuationSeparator" w:id="0">
    <w:p w:rsidR="00920312" w:rsidRDefault="00920312" w:rsidP="00E03E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312" w:rsidRDefault="00920312" w:rsidP="00E03EDB">
      <w:r>
        <w:separator/>
      </w:r>
    </w:p>
  </w:footnote>
  <w:footnote w:type="continuationSeparator" w:id="0">
    <w:p w:rsidR="00920312" w:rsidRDefault="00920312" w:rsidP="00E03E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3EDB"/>
    <w:rsid w:val="003D03F1"/>
    <w:rsid w:val="004C46C9"/>
    <w:rsid w:val="005E6D34"/>
    <w:rsid w:val="008B72AF"/>
    <w:rsid w:val="00920312"/>
    <w:rsid w:val="00941DF1"/>
    <w:rsid w:val="00B95052"/>
    <w:rsid w:val="00D93645"/>
    <w:rsid w:val="00E03EDB"/>
    <w:rsid w:val="00ED112B"/>
    <w:rsid w:val="00FF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3E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3E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3E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3E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1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7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SkyUN.Org</cp:lastModifiedBy>
  <cp:revision>2</cp:revision>
  <dcterms:created xsi:type="dcterms:W3CDTF">2017-03-13T09:15:00Z</dcterms:created>
  <dcterms:modified xsi:type="dcterms:W3CDTF">2017-03-13T09:15:00Z</dcterms:modified>
</cp:coreProperties>
</file>